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1BC" w:rsidRDefault="00B26D11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中国康复研究中心</w:t>
      </w:r>
      <w:r w:rsidR="00321F4D">
        <w:rPr>
          <w:rFonts w:ascii="方正小标宋简体" w:eastAsia="方正小标宋简体" w:hAnsi="方正小标宋简体" w:cs="方正小标宋简体" w:hint="eastAsia"/>
          <w:sz w:val="44"/>
          <w:szCs w:val="44"/>
        </w:rPr>
        <w:t>面试</w:t>
      </w:r>
      <w:r w:rsidR="001D3FAD">
        <w:rPr>
          <w:rFonts w:ascii="方正小标宋简体" w:eastAsia="方正小标宋简体" w:hAnsi="方正小标宋简体" w:cs="方正小标宋简体" w:hint="eastAsia"/>
          <w:sz w:val="44"/>
          <w:szCs w:val="44"/>
        </w:rPr>
        <w:t>工作</w:t>
      </w:r>
      <w:r w:rsidR="00321F4D">
        <w:rPr>
          <w:rFonts w:ascii="方正小标宋简体" w:eastAsia="方正小标宋简体" w:hAnsi="方正小标宋简体" w:cs="方正小标宋简体" w:hint="eastAsia"/>
          <w:sz w:val="44"/>
          <w:szCs w:val="44"/>
        </w:rPr>
        <w:t>安排</w:t>
      </w:r>
    </w:p>
    <w:p w:rsidR="00DB71BC" w:rsidRDefault="00DB71BC">
      <w:pPr>
        <w:jc w:val="center"/>
        <w:rPr>
          <w:rFonts w:ascii="黑体" w:eastAsia="黑体" w:hAnsi="黑体" w:cs="黑体"/>
          <w:sz w:val="44"/>
          <w:szCs w:val="44"/>
        </w:rPr>
      </w:pPr>
    </w:p>
    <w:tbl>
      <w:tblPr>
        <w:tblStyle w:val="a4"/>
        <w:tblW w:w="8800" w:type="dxa"/>
        <w:jc w:val="center"/>
        <w:tblLayout w:type="fixed"/>
        <w:tblLook w:val="04A0"/>
      </w:tblPr>
      <w:tblGrid>
        <w:gridCol w:w="2246"/>
        <w:gridCol w:w="1547"/>
        <w:gridCol w:w="2275"/>
        <w:gridCol w:w="2732"/>
      </w:tblGrid>
      <w:tr w:rsidR="00DB71BC" w:rsidTr="00D67A50">
        <w:trPr>
          <w:trHeight w:val="567"/>
          <w:jc w:val="center"/>
        </w:trPr>
        <w:tc>
          <w:tcPr>
            <w:tcW w:w="2246" w:type="dxa"/>
            <w:vAlign w:val="center"/>
          </w:tcPr>
          <w:p w:rsidR="00DB71BC" w:rsidRDefault="00321F4D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岗位名称</w:t>
            </w:r>
          </w:p>
          <w:p w:rsidR="00DB71BC" w:rsidRDefault="00321F4D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及代号</w:t>
            </w:r>
          </w:p>
        </w:tc>
        <w:tc>
          <w:tcPr>
            <w:tcW w:w="1547" w:type="dxa"/>
            <w:vAlign w:val="center"/>
          </w:tcPr>
          <w:p w:rsidR="00DB71BC" w:rsidRDefault="00321F4D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姓名</w:t>
            </w:r>
          </w:p>
        </w:tc>
        <w:tc>
          <w:tcPr>
            <w:tcW w:w="2275" w:type="dxa"/>
            <w:vAlign w:val="center"/>
          </w:tcPr>
          <w:p w:rsidR="00DB71BC" w:rsidRDefault="00321F4D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准考证号</w:t>
            </w:r>
          </w:p>
        </w:tc>
        <w:tc>
          <w:tcPr>
            <w:tcW w:w="2732" w:type="dxa"/>
            <w:vAlign w:val="center"/>
          </w:tcPr>
          <w:p w:rsidR="00DB71BC" w:rsidRDefault="00321F4D">
            <w:pPr>
              <w:spacing w:line="320" w:lineRule="exact"/>
              <w:jc w:val="center"/>
              <w:rPr>
                <w:rFonts w:ascii="黑体" w:eastAsia="黑体" w:hAnsi="黑体" w:cs="黑体"/>
                <w:sz w:val="28"/>
                <w:szCs w:val="28"/>
              </w:rPr>
            </w:pPr>
            <w:r>
              <w:rPr>
                <w:rFonts w:ascii="黑体" w:eastAsia="黑体" w:hAnsi="黑体" w:cs="黑体" w:hint="eastAsia"/>
                <w:sz w:val="28"/>
                <w:szCs w:val="28"/>
              </w:rPr>
              <w:t>面试时间</w:t>
            </w:r>
          </w:p>
        </w:tc>
      </w:tr>
      <w:tr w:rsidR="00431B26" w:rsidTr="00D67A50">
        <w:trPr>
          <w:trHeight w:val="680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FE4BE5">
              <w:rPr>
                <w:rFonts w:ascii="仿宋" w:eastAsia="仿宋" w:hAnsi="仿宋" w:cs="仿宋" w:hint="eastAsia"/>
                <w:sz w:val="28"/>
                <w:szCs w:val="28"/>
              </w:rPr>
              <w:t>影像科</w:t>
            </w:r>
          </w:p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医师岗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101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郑海兰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11010004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 w:rsidP="00833494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0830--0930</w:t>
            </w:r>
          </w:p>
        </w:tc>
      </w:tr>
      <w:tr w:rsidR="00431B26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王元元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11010005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B71BC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DB71BC" w:rsidRDefault="00DB71BC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32" w:type="dxa"/>
            <w:vMerge/>
            <w:vAlign w:val="center"/>
          </w:tcPr>
          <w:p w:rsidR="00DB71BC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B71BC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DB71BC" w:rsidRDefault="00DB71BC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32" w:type="dxa"/>
            <w:vMerge/>
            <w:vAlign w:val="center"/>
          </w:tcPr>
          <w:p w:rsidR="00DB71BC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B71BC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DB71BC" w:rsidRDefault="00DB71BC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32" w:type="dxa"/>
            <w:vMerge/>
            <w:vAlign w:val="center"/>
          </w:tcPr>
          <w:p w:rsidR="00DB71BC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80"/>
          <w:jc w:val="center"/>
        </w:trPr>
        <w:tc>
          <w:tcPr>
            <w:tcW w:w="2246" w:type="dxa"/>
            <w:vMerge w:val="restart"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FE4BE5">
              <w:rPr>
                <w:rFonts w:ascii="仿宋" w:eastAsia="仿宋" w:hAnsi="仿宋" w:cs="仿宋" w:hint="eastAsia"/>
                <w:sz w:val="28"/>
                <w:szCs w:val="28"/>
              </w:rPr>
              <w:t>中医治疗中心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医师岗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103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于潇潇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11030010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0930--1030</w:t>
            </w:r>
          </w:p>
        </w:tc>
      </w:tr>
      <w:tr w:rsidR="00431B26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尹雅倩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11030038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樊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竹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11030036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李  翊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11030020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80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李欣怡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11030026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E79A9" w:rsidTr="006E79A9">
        <w:trPr>
          <w:trHeight w:hRule="exact" w:val="567"/>
          <w:jc w:val="center"/>
        </w:trPr>
        <w:tc>
          <w:tcPr>
            <w:tcW w:w="2246" w:type="dxa"/>
            <w:vMerge w:val="restart"/>
            <w:vAlign w:val="center"/>
          </w:tcPr>
          <w:p w:rsidR="006E79A9" w:rsidRDefault="006E79A9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外科</w:t>
            </w:r>
          </w:p>
          <w:p w:rsidR="006E79A9" w:rsidRDefault="006E79A9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医师岗</w:t>
            </w:r>
          </w:p>
          <w:p w:rsidR="006E79A9" w:rsidRDefault="006E79A9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105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6E79A9" w:rsidRPr="0001516E" w:rsidRDefault="006E79A9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李倩云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6E79A9" w:rsidRPr="0001516E" w:rsidRDefault="006E79A9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11050002</w:t>
            </w:r>
          </w:p>
        </w:tc>
        <w:tc>
          <w:tcPr>
            <w:tcW w:w="2732" w:type="dxa"/>
            <w:vMerge w:val="restart"/>
            <w:vAlign w:val="center"/>
          </w:tcPr>
          <w:p w:rsidR="006E79A9" w:rsidRDefault="006E79A9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2020年7月23日</w:t>
            </w:r>
          </w:p>
          <w:p w:rsidR="006E79A9" w:rsidRDefault="006E79A9" w:rsidP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1030--1130</w:t>
            </w:r>
          </w:p>
        </w:tc>
      </w:tr>
      <w:tr w:rsidR="006E79A9" w:rsidTr="006E79A9">
        <w:trPr>
          <w:trHeight w:hRule="exact" w:val="567"/>
          <w:jc w:val="center"/>
        </w:trPr>
        <w:tc>
          <w:tcPr>
            <w:tcW w:w="2246" w:type="dxa"/>
            <w:vMerge/>
            <w:vAlign w:val="center"/>
          </w:tcPr>
          <w:p w:rsidR="006E79A9" w:rsidRDefault="006E79A9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6E79A9" w:rsidRPr="0001516E" w:rsidRDefault="006E79A9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刘冠群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6E79A9" w:rsidRPr="0001516E" w:rsidRDefault="006E79A9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11050003</w:t>
            </w:r>
          </w:p>
        </w:tc>
        <w:tc>
          <w:tcPr>
            <w:tcW w:w="2732" w:type="dxa"/>
            <w:vMerge/>
            <w:vAlign w:val="center"/>
          </w:tcPr>
          <w:p w:rsidR="006E79A9" w:rsidRDefault="006E79A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E79A9" w:rsidTr="006E79A9">
        <w:trPr>
          <w:trHeight w:hRule="exact" w:val="567"/>
          <w:jc w:val="center"/>
        </w:trPr>
        <w:tc>
          <w:tcPr>
            <w:tcW w:w="2246" w:type="dxa"/>
            <w:vMerge/>
            <w:vAlign w:val="center"/>
          </w:tcPr>
          <w:p w:rsidR="006E79A9" w:rsidRDefault="006E79A9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6E79A9" w:rsidRPr="0001516E" w:rsidRDefault="006E79A9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韩  祺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6E79A9" w:rsidRPr="0001516E" w:rsidRDefault="006E79A9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11050009</w:t>
            </w:r>
          </w:p>
        </w:tc>
        <w:tc>
          <w:tcPr>
            <w:tcW w:w="2732" w:type="dxa"/>
            <w:vMerge/>
            <w:vAlign w:val="center"/>
          </w:tcPr>
          <w:p w:rsidR="006E79A9" w:rsidRDefault="006E79A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E79A9" w:rsidTr="006E79A9">
        <w:trPr>
          <w:trHeight w:hRule="exact" w:val="567"/>
          <w:jc w:val="center"/>
        </w:trPr>
        <w:tc>
          <w:tcPr>
            <w:tcW w:w="2246" w:type="dxa"/>
            <w:vMerge/>
            <w:vAlign w:val="center"/>
          </w:tcPr>
          <w:p w:rsidR="006E79A9" w:rsidRDefault="006E79A9" w:rsidP="00D67A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6E79A9" w:rsidRPr="0001516E" w:rsidRDefault="006E79A9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燕  鹏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6E79A9" w:rsidRPr="0001516E" w:rsidRDefault="006E79A9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11050008</w:t>
            </w:r>
          </w:p>
        </w:tc>
        <w:tc>
          <w:tcPr>
            <w:tcW w:w="2732" w:type="dxa"/>
            <w:vMerge/>
            <w:vAlign w:val="center"/>
          </w:tcPr>
          <w:p w:rsidR="006E79A9" w:rsidRDefault="006E79A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E79A9" w:rsidTr="006E79A9">
        <w:trPr>
          <w:trHeight w:hRule="exact" w:val="567"/>
          <w:jc w:val="center"/>
        </w:trPr>
        <w:tc>
          <w:tcPr>
            <w:tcW w:w="2246" w:type="dxa"/>
            <w:vMerge/>
            <w:vAlign w:val="center"/>
          </w:tcPr>
          <w:p w:rsidR="006E79A9" w:rsidRDefault="006E79A9" w:rsidP="00D67A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6E79A9" w:rsidRPr="0001516E" w:rsidRDefault="006E79A9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范  浩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6E79A9" w:rsidRPr="0001516E" w:rsidRDefault="006E79A9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11050004</w:t>
            </w:r>
          </w:p>
        </w:tc>
        <w:tc>
          <w:tcPr>
            <w:tcW w:w="2732" w:type="dxa"/>
            <w:vMerge/>
            <w:vAlign w:val="center"/>
          </w:tcPr>
          <w:p w:rsidR="006E79A9" w:rsidRDefault="006E79A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6E79A9" w:rsidTr="006E79A9">
        <w:trPr>
          <w:trHeight w:hRule="exact" w:val="567"/>
          <w:jc w:val="center"/>
        </w:trPr>
        <w:tc>
          <w:tcPr>
            <w:tcW w:w="2246" w:type="dxa"/>
            <w:vMerge/>
            <w:vAlign w:val="center"/>
          </w:tcPr>
          <w:p w:rsidR="006E79A9" w:rsidRDefault="006E79A9" w:rsidP="00D67A50">
            <w:pPr>
              <w:spacing w:line="440" w:lineRule="exact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6E79A9" w:rsidRPr="006E79A9" w:rsidRDefault="006E79A9" w:rsidP="006E79A9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E79A9">
              <w:rPr>
                <w:rFonts w:ascii="仿宋" w:eastAsia="仿宋" w:hAnsi="仿宋" w:hint="eastAsia"/>
                <w:sz w:val="28"/>
                <w:szCs w:val="28"/>
              </w:rPr>
              <w:t>孙</w:t>
            </w:r>
            <w:r w:rsidR="002B3257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6E79A9">
              <w:rPr>
                <w:rFonts w:ascii="仿宋" w:eastAsia="仿宋" w:hAnsi="仿宋" w:hint="eastAsia"/>
                <w:sz w:val="28"/>
                <w:szCs w:val="28"/>
              </w:rPr>
              <w:t>炜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6E79A9" w:rsidRPr="006E79A9" w:rsidRDefault="006E79A9">
            <w:pPr>
              <w:widowControl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11050010</w:t>
            </w:r>
          </w:p>
        </w:tc>
        <w:tc>
          <w:tcPr>
            <w:tcW w:w="2732" w:type="dxa"/>
            <w:vMerge/>
            <w:vAlign w:val="center"/>
          </w:tcPr>
          <w:p w:rsidR="006E79A9" w:rsidRDefault="006E79A9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内科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医师岗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104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黄  喆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11040019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1330--1530</w:t>
            </w: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王依洁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11040012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袁  婷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11040013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左雪冰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11040011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邢海晨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11040001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孙磊磊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11040020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李  佳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11040008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刘  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11040016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崔继文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11040006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刘建宁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11040010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康复科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医师岗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106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宋明洁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11060005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1530--1630</w:t>
            </w: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王云雷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11060003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燕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11060008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高凤鸣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11060004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王黎帆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11060002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眼科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医师岗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102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宋  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11020004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3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1630--1730</w:t>
            </w: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宋晨捷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11020003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凌云莉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11020005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康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欣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11020008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B71BC" w:rsidTr="00D67A50">
        <w:trPr>
          <w:trHeight w:val="624"/>
          <w:jc w:val="center"/>
        </w:trPr>
        <w:tc>
          <w:tcPr>
            <w:tcW w:w="2246" w:type="dxa"/>
            <w:vMerge/>
            <w:vAlign w:val="center"/>
          </w:tcPr>
          <w:p w:rsidR="00DB71BC" w:rsidRDefault="00DB71BC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5" w:type="dxa"/>
            <w:vAlign w:val="center"/>
          </w:tcPr>
          <w:p w:rsidR="00DB71BC" w:rsidRPr="0001516E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32" w:type="dxa"/>
            <w:vMerge/>
            <w:vAlign w:val="center"/>
          </w:tcPr>
          <w:p w:rsidR="00DB71BC" w:rsidRDefault="00DB71BC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康复科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技师岗107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林佳琦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11070013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0830--0930</w:t>
            </w: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冯天扬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11070004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李如意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11070011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张嘉琛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11070003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邓舒毓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11070002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康复科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技师岗108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张津沁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11080091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0930--1030</w:t>
            </w: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栗嘉辰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11080093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伍  盈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11080004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王虹凯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11080100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耿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琪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11080071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护理部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护理岗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109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王东鸣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11090013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1030--1130</w:t>
            </w: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杨豆豆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11090003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王烁烁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11090008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张艺珊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11090005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蒲  静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11090017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计财处</w:t>
            </w:r>
          </w:p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财务岗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110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黄  显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11100012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 w:rsidP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1330--1430</w:t>
            </w: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张佳兴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11100004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杜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畅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11100016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白玉洁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11100011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张  博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11100003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A309B0">
        <w:trPr>
          <w:trHeight w:hRule="exact" w:val="595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张司淼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11100001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7F59AE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bookmarkStart w:id="0" w:name="_GoBack" w:colFirst="0" w:colLast="0"/>
            <w:r>
              <w:rPr>
                <w:rFonts w:ascii="仿宋" w:eastAsia="仿宋" w:hAnsi="仿宋" w:cs="仿宋" w:hint="eastAsia"/>
                <w:sz w:val="28"/>
                <w:szCs w:val="28"/>
              </w:rPr>
              <w:lastRenderedPageBreak/>
              <w:t>后勤处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工程师岗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111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郭丽婷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11110003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1430--1530</w:t>
            </w: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贾茹婷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11110004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曹宏健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11110001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67A50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D67A50" w:rsidRDefault="00D67A50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D67A50" w:rsidRPr="0001516E" w:rsidRDefault="00D67A50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5" w:type="dxa"/>
            <w:shd w:val="clear" w:color="auto" w:fill="FFFFFF"/>
            <w:vAlign w:val="center"/>
          </w:tcPr>
          <w:p w:rsidR="00D67A50" w:rsidRPr="0001516E" w:rsidRDefault="00D67A50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32" w:type="dxa"/>
            <w:vMerge/>
            <w:vAlign w:val="center"/>
          </w:tcPr>
          <w:p w:rsidR="00D67A50" w:rsidRDefault="00D67A5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D67A50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D67A50" w:rsidRDefault="00D67A50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D67A50" w:rsidRPr="0001516E" w:rsidRDefault="00D67A50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275" w:type="dxa"/>
            <w:shd w:val="clear" w:color="auto" w:fill="FFFFFF"/>
            <w:vAlign w:val="center"/>
          </w:tcPr>
          <w:p w:rsidR="00D67A50" w:rsidRPr="0001516E" w:rsidRDefault="00D67A50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2732" w:type="dxa"/>
            <w:vMerge/>
            <w:vAlign w:val="center"/>
          </w:tcPr>
          <w:p w:rsidR="00D67A50" w:rsidRDefault="00D67A50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bookmarkEnd w:id="0"/>
      <w:tr w:rsidR="00431B26" w:rsidTr="00D67A5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医务管理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医政管理岗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112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马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茜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11120011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1530--1630</w:t>
            </w: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王  满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11120007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赵宸璠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11120008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张蕾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11120010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周美丽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11120009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 w:val="restart"/>
            <w:vAlign w:val="center"/>
          </w:tcPr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行政处室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行政管理岗</w:t>
            </w:r>
          </w:p>
          <w:p w:rsidR="00431B26" w:rsidRDefault="00431B26" w:rsidP="00D67A50">
            <w:pPr>
              <w:spacing w:line="440" w:lineRule="exact"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113</w:t>
            </w: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游海莉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11130022</w:t>
            </w:r>
          </w:p>
        </w:tc>
        <w:tc>
          <w:tcPr>
            <w:tcW w:w="2732" w:type="dxa"/>
            <w:vMerge w:val="restart"/>
            <w:vAlign w:val="center"/>
          </w:tcPr>
          <w:p w:rsidR="00431B26" w:rsidRDefault="00431B26">
            <w:pPr>
              <w:pStyle w:val="a3"/>
              <w:widowControl/>
              <w:shd w:val="clear" w:color="auto" w:fill="FFFFFF"/>
              <w:spacing w:beforeAutospacing="0" w:afterAutospacing="0" w:line="320" w:lineRule="exact"/>
              <w:jc w:val="center"/>
              <w:rPr>
                <w:rFonts w:ascii="仿宋" w:eastAsia="仿宋" w:hAnsi="仿宋" w:cs="仿宋"/>
                <w:kern w:val="2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2020年7月2</w:t>
            </w:r>
            <w:r w:rsidR="002F2783"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4</w:t>
            </w:r>
            <w:r>
              <w:rPr>
                <w:rFonts w:ascii="仿宋" w:eastAsia="仿宋" w:hAnsi="仿宋" w:cs="仿宋" w:hint="eastAsia"/>
                <w:kern w:val="2"/>
                <w:sz w:val="28"/>
                <w:szCs w:val="28"/>
              </w:rPr>
              <w:t>日</w:t>
            </w:r>
          </w:p>
          <w:p w:rsidR="00431B26" w:rsidRDefault="00833494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1630--1730</w:t>
            </w: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祝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津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11130333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李慧美子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11130098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白</w:t>
            </w:r>
            <w:r w:rsidR="0034776A">
              <w:rPr>
                <w:rFonts w:ascii="仿宋" w:eastAsia="仿宋" w:hAnsi="仿宋" w:hint="eastAsia"/>
                <w:sz w:val="28"/>
                <w:szCs w:val="28"/>
              </w:rPr>
              <w:t xml:space="preserve">  </w:t>
            </w:r>
            <w:r w:rsidRPr="0001516E">
              <w:rPr>
                <w:rFonts w:ascii="仿宋" w:eastAsia="仿宋" w:hAnsi="仿宋" w:hint="eastAsia"/>
                <w:sz w:val="28"/>
                <w:szCs w:val="28"/>
              </w:rPr>
              <w:t>洁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11130097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  <w:tr w:rsidR="00431B26" w:rsidTr="00D67A50">
        <w:trPr>
          <w:trHeight w:val="567"/>
          <w:jc w:val="center"/>
        </w:trPr>
        <w:tc>
          <w:tcPr>
            <w:tcW w:w="2246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  <w:tc>
          <w:tcPr>
            <w:tcW w:w="1547" w:type="dxa"/>
            <w:shd w:val="clear" w:color="auto" w:fill="FFFFFF"/>
            <w:vAlign w:val="center"/>
          </w:tcPr>
          <w:p w:rsidR="00431B26" w:rsidRPr="0001516E" w:rsidRDefault="00431B26">
            <w:pPr>
              <w:jc w:val="center"/>
              <w:rPr>
                <w:rFonts w:ascii="仿宋" w:eastAsia="仿宋" w:hAnsi="仿宋" w:cs="宋体"/>
                <w:sz w:val="28"/>
                <w:szCs w:val="28"/>
              </w:rPr>
            </w:pPr>
            <w:r w:rsidRPr="0001516E">
              <w:rPr>
                <w:rFonts w:ascii="仿宋" w:eastAsia="仿宋" w:hAnsi="仿宋" w:hint="eastAsia"/>
                <w:sz w:val="28"/>
                <w:szCs w:val="28"/>
              </w:rPr>
              <w:t>邓修英</w:t>
            </w:r>
          </w:p>
        </w:tc>
        <w:tc>
          <w:tcPr>
            <w:tcW w:w="2275" w:type="dxa"/>
            <w:shd w:val="clear" w:color="auto" w:fill="FFFFFF"/>
            <w:vAlign w:val="center"/>
          </w:tcPr>
          <w:p w:rsidR="00431B26" w:rsidRPr="0001516E" w:rsidRDefault="00431B26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 w:rsidRPr="0001516E">
              <w:rPr>
                <w:rFonts w:ascii="Arial" w:eastAsia="宋体" w:hAnsi="Arial" w:cs="Arial"/>
                <w:color w:val="333333"/>
                <w:kern w:val="0"/>
                <w:sz w:val="28"/>
                <w:szCs w:val="28"/>
              </w:rPr>
              <w:t>11130146</w:t>
            </w:r>
          </w:p>
        </w:tc>
        <w:tc>
          <w:tcPr>
            <w:tcW w:w="2732" w:type="dxa"/>
            <w:vMerge/>
            <w:vAlign w:val="center"/>
          </w:tcPr>
          <w:p w:rsidR="00431B26" w:rsidRDefault="00431B26">
            <w:pPr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</w:p>
        </w:tc>
      </w:tr>
    </w:tbl>
    <w:p w:rsidR="00DB71BC" w:rsidRDefault="00DB71BC">
      <w:pPr>
        <w:jc w:val="center"/>
        <w:rPr>
          <w:rFonts w:ascii="仿宋" w:eastAsia="仿宋" w:hAnsi="仿宋" w:cs="仿宋"/>
          <w:sz w:val="28"/>
          <w:szCs w:val="28"/>
        </w:rPr>
      </w:pPr>
    </w:p>
    <w:p w:rsidR="00DB71BC" w:rsidRDefault="00DB71BC"/>
    <w:sectPr w:rsidR="00DB71BC" w:rsidSect="00DB71BC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0116" w:rsidRDefault="004A0116" w:rsidP="00D67A50">
      <w:r>
        <w:separator/>
      </w:r>
    </w:p>
  </w:endnote>
  <w:endnote w:type="continuationSeparator" w:id="1">
    <w:p w:rsidR="004A0116" w:rsidRDefault="004A0116" w:rsidP="00D67A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0116" w:rsidRDefault="004A0116" w:rsidP="00D67A50">
      <w:r>
        <w:separator/>
      </w:r>
    </w:p>
  </w:footnote>
  <w:footnote w:type="continuationSeparator" w:id="1">
    <w:p w:rsidR="004A0116" w:rsidRDefault="004A0116" w:rsidP="00D67A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DAE7F23"/>
    <w:rsid w:val="000073D4"/>
    <w:rsid w:val="0001516E"/>
    <w:rsid w:val="001D3FAD"/>
    <w:rsid w:val="002B3257"/>
    <w:rsid w:val="002F2783"/>
    <w:rsid w:val="00321F4D"/>
    <w:rsid w:val="0034776A"/>
    <w:rsid w:val="00431B26"/>
    <w:rsid w:val="004A0116"/>
    <w:rsid w:val="004E7DB3"/>
    <w:rsid w:val="006E79A9"/>
    <w:rsid w:val="0075482C"/>
    <w:rsid w:val="007D4517"/>
    <w:rsid w:val="007F59AE"/>
    <w:rsid w:val="00833494"/>
    <w:rsid w:val="008B10AE"/>
    <w:rsid w:val="00902052"/>
    <w:rsid w:val="00A309B0"/>
    <w:rsid w:val="00A469DD"/>
    <w:rsid w:val="00A64D39"/>
    <w:rsid w:val="00B26D11"/>
    <w:rsid w:val="00D67A50"/>
    <w:rsid w:val="00DB71BC"/>
    <w:rsid w:val="00E27A50"/>
    <w:rsid w:val="00E92DA8"/>
    <w:rsid w:val="05151C74"/>
    <w:rsid w:val="0722750C"/>
    <w:rsid w:val="0CC23B5C"/>
    <w:rsid w:val="117E39D6"/>
    <w:rsid w:val="219E63E7"/>
    <w:rsid w:val="26BF0DA3"/>
    <w:rsid w:val="429D5D02"/>
    <w:rsid w:val="4DAE7F23"/>
    <w:rsid w:val="4E066423"/>
    <w:rsid w:val="5EBE7F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B71B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DB71BC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4">
    <w:name w:val="Table Grid"/>
    <w:basedOn w:val="a1"/>
    <w:rsid w:val="00DB71BC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D67A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D67A50"/>
    <w:rPr>
      <w:kern w:val="2"/>
      <w:sz w:val="18"/>
      <w:szCs w:val="18"/>
    </w:rPr>
  </w:style>
  <w:style w:type="paragraph" w:styleId="a6">
    <w:name w:val="footer"/>
    <w:basedOn w:val="a"/>
    <w:link w:val="Char0"/>
    <w:rsid w:val="00D67A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D67A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0931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234</Words>
  <Characters>1337</Characters>
  <Application>Microsoft Office Word</Application>
  <DocSecurity>0</DocSecurity>
  <Lines>11</Lines>
  <Paragraphs>3</Paragraphs>
  <ScaleCrop>false</ScaleCrop>
  <Company>神州网信技术有限公司</Company>
  <LinksUpToDate>false</LinksUpToDate>
  <CharactersWithSpaces>1568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rsc</cp:lastModifiedBy>
  <cp:revision>15</cp:revision>
  <dcterms:created xsi:type="dcterms:W3CDTF">2020-07-12T03:06:00Z</dcterms:created>
  <dcterms:modified xsi:type="dcterms:W3CDTF">2020-07-15T07:36:00Z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2052-10.1.0.6875</vt:lpwstr>
  </property>
</Properties>
</file>